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7F53A" w14:textId="63484458" w:rsidR="009B0622" w:rsidRPr="00CE7184" w:rsidRDefault="009B0622" w:rsidP="009B0622">
      <w:pPr>
        <w:spacing w:line="360" w:lineRule="exact"/>
        <w:jc w:val="left"/>
        <w:rPr>
          <w:rFonts w:ascii="游ゴシック" w:eastAsia="游ゴシック" w:hAnsi="游ゴシック"/>
          <w:color w:val="000000"/>
          <w:kern w:val="0"/>
          <w:sz w:val="24"/>
        </w:rPr>
      </w:pPr>
      <w:r w:rsidRPr="00CE7184">
        <w:rPr>
          <w:rFonts w:ascii="游ゴシック" w:eastAsia="游ゴシック" w:hAnsi="游ゴシック" w:hint="eastAsia"/>
          <w:color w:val="000000"/>
          <w:kern w:val="0"/>
          <w:sz w:val="24"/>
        </w:rPr>
        <w:t>様式</w:t>
      </w:r>
      <w:r w:rsidR="003504E3">
        <w:rPr>
          <w:rFonts w:ascii="游ゴシック" w:eastAsia="游ゴシック" w:hAnsi="游ゴシック" w:hint="eastAsia"/>
          <w:color w:val="000000"/>
          <w:kern w:val="0"/>
          <w:sz w:val="24"/>
        </w:rPr>
        <w:t>７</w:t>
      </w:r>
    </w:p>
    <w:p w14:paraId="30F7B44C" w14:textId="77777777" w:rsidR="009B0622" w:rsidRPr="00CE7184" w:rsidRDefault="009B0622" w:rsidP="009B0622">
      <w:pPr>
        <w:spacing w:line="360" w:lineRule="exact"/>
        <w:ind w:leftChars="1" w:left="261" w:hangingChars="100" w:hanging="259"/>
        <w:jc w:val="left"/>
        <w:rPr>
          <w:rFonts w:ascii="游ゴシック" w:eastAsia="游ゴシック" w:hAnsi="游ゴシック"/>
          <w:sz w:val="24"/>
        </w:rPr>
      </w:pPr>
    </w:p>
    <w:p w14:paraId="29CC95C3" w14:textId="77777777" w:rsidR="009B0622" w:rsidRPr="00CE7184" w:rsidRDefault="009B0622" w:rsidP="009B0622">
      <w:pPr>
        <w:wordWrap w:val="0"/>
        <w:spacing w:line="360" w:lineRule="exact"/>
        <w:ind w:leftChars="1" w:left="261" w:hangingChars="100" w:hanging="259"/>
        <w:jc w:val="righ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>
        <w:rPr>
          <w:rFonts w:ascii="游ゴシック" w:eastAsia="游ゴシック" w:hAnsi="游ゴシック" w:hint="eastAsia"/>
          <w:sz w:val="24"/>
        </w:rPr>
        <w:t xml:space="preserve">　</w:t>
      </w:r>
    </w:p>
    <w:p w14:paraId="289A1EA0" w14:textId="77777777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78965B36" w14:textId="438D1DE3" w:rsidR="009B0622" w:rsidRPr="00CE7184" w:rsidRDefault="009B0622" w:rsidP="00B16655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常滑市長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様</w:t>
      </w:r>
    </w:p>
    <w:p w14:paraId="3B362506" w14:textId="77777777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27371B24" w14:textId="77777777" w:rsidR="009B0622" w:rsidRPr="00CE7184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所在地</w:t>
      </w:r>
    </w:p>
    <w:p w14:paraId="08190441" w14:textId="68D464B6" w:rsidR="009B0622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名　</w:t>
      </w:r>
      <w:r w:rsidRPr="00CE7184">
        <w:rPr>
          <w:rFonts w:ascii="游ゴシック" w:eastAsia="游ゴシック" w:hAnsi="游ゴシック" w:hint="eastAsia"/>
          <w:sz w:val="24"/>
        </w:rPr>
        <w:t>称</w:t>
      </w:r>
    </w:p>
    <w:p w14:paraId="42C4F2BA" w14:textId="33510DC4" w:rsidR="009B0622" w:rsidRPr="00CE7184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代表者　　　</w:t>
      </w:r>
      <w:r w:rsidRPr="00CE7184">
        <w:rPr>
          <w:rFonts w:ascii="游ゴシック" w:eastAsia="游ゴシック" w:hAnsi="游ゴシック" w:hint="eastAsia"/>
          <w:kern w:val="0"/>
          <w:sz w:val="24"/>
        </w:rPr>
        <w:t xml:space="preserve">　　　　　　　　　</w:t>
      </w:r>
    </w:p>
    <w:p w14:paraId="6B72CB65" w14:textId="32EC5F51" w:rsidR="00C40B17" w:rsidRPr="009B0622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2DF1C9C5" w14:textId="35FF7656" w:rsidR="00C40B17" w:rsidRPr="00CE7184" w:rsidRDefault="003504E3" w:rsidP="007803C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見積書</w:t>
      </w:r>
    </w:p>
    <w:p w14:paraId="505FB855" w14:textId="77777777" w:rsidR="003504E3" w:rsidRDefault="003504E3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2FD64995" w14:textId="246BA32D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次のとおり見積します。</w:t>
      </w:r>
    </w:p>
    <w:p w14:paraId="4AD1A9C0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686A15AC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記</w:t>
      </w:r>
    </w:p>
    <w:p w14:paraId="6FD7EB0F" w14:textId="77777777" w:rsidR="00252015" w:rsidRDefault="00252015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</w:p>
    <w:p w14:paraId="3C6047D3" w14:textId="74478178" w:rsidR="00252015" w:rsidRPr="00252015" w:rsidRDefault="00B16655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252015">
        <w:rPr>
          <w:rFonts w:ascii="游ゴシック" w:eastAsia="游ゴシック" w:hAnsi="游ゴシック"/>
          <w:b/>
          <w:sz w:val="24"/>
        </w:rPr>
        <w:t xml:space="preserve"> 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2"/>
        <w:gridCol w:w="972"/>
        <w:gridCol w:w="972"/>
        <w:gridCol w:w="972"/>
        <w:gridCol w:w="972"/>
        <w:gridCol w:w="972"/>
      </w:tblGrid>
      <w:tr w:rsidR="00C40B17" w:rsidRPr="00CE7184" w14:paraId="1DC622E3" w14:textId="77777777" w:rsidTr="0006432C">
        <w:tc>
          <w:tcPr>
            <w:tcW w:w="500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CD4F181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拾億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0041B8C9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億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745A9F1A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千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5396AF77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百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56D65C98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78AB106D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万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55A2244D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千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48577DCE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百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5F822DE3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</w:t>
            </w:r>
          </w:p>
        </w:tc>
        <w:tc>
          <w:tcPr>
            <w:tcW w:w="500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274671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C40B17" w:rsidRPr="00CE7184" w14:paraId="12468B85" w14:textId="77777777" w:rsidTr="0006432C">
        <w:trPr>
          <w:trHeight w:val="688"/>
        </w:trPr>
        <w:tc>
          <w:tcPr>
            <w:tcW w:w="500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5351D07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71A78914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4342C7EA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73FC3B64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2E7F4DEF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64DDA529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2615FFD8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3504D52A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157281FB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F125DD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71D992CF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ただし、下記委託業務の受託金</w:t>
      </w:r>
    </w:p>
    <w:p w14:paraId="42E2164C" w14:textId="77777777" w:rsidR="00C40B17" w:rsidRPr="00B16655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767E2844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１　委託業務名</w:t>
      </w:r>
    </w:p>
    <w:p w14:paraId="60DB9D8E" w14:textId="37063DD8" w:rsidR="00C40B17" w:rsidRPr="003504E3" w:rsidRDefault="00CB6A2D" w:rsidP="00954CD4">
      <w:pPr>
        <w:spacing w:line="360" w:lineRule="exact"/>
        <w:ind w:right="-35" w:firstLineChars="200" w:firstLine="518"/>
        <w:rPr>
          <w:rFonts w:ascii="游ゴシック" w:eastAsia="游ゴシック" w:hAnsi="游ゴシック"/>
          <w:sz w:val="24"/>
          <w:u w:val="single"/>
        </w:rPr>
      </w:pPr>
      <w:r w:rsidRPr="003504E3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954CD4" w:rsidRPr="00954CD4">
        <w:rPr>
          <w:rFonts w:ascii="游ゴシック" w:eastAsia="游ゴシック" w:hAnsi="游ゴシック" w:hint="eastAsia"/>
          <w:sz w:val="24"/>
          <w:u w:val="single"/>
        </w:rPr>
        <w:t>農</w:t>
      </w:r>
      <w:r w:rsidR="002409C0">
        <w:rPr>
          <w:rFonts w:ascii="游ゴシック" w:eastAsia="游ゴシック" w:hAnsi="游ゴシック" w:hint="eastAsia"/>
          <w:sz w:val="24"/>
          <w:u w:val="single"/>
        </w:rPr>
        <w:t>畜</w:t>
      </w:r>
      <w:r w:rsidR="00954CD4" w:rsidRPr="00954CD4">
        <w:rPr>
          <w:rFonts w:ascii="游ゴシック" w:eastAsia="游ゴシック" w:hAnsi="游ゴシック" w:hint="eastAsia"/>
          <w:sz w:val="24"/>
          <w:u w:val="single"/>
        </w:rPr>
        <w:t>水産物</w:t>
      </w:r>
      <w:r w:rsidR="002409C0">
        <w:rPr>
          <w:rFonts w:ascii="游ゴシック" w:eastAsia="游ゴシック" w:hAnsi="游ゴシック" w:hint="eastAsia"/>
          <w:sz w:val="24"/>
          <w:u w:val="single"/>
        </w:rPr>
        <w:t>等</w:t>
      </w:r>
      <w:r w:rsidR="00954CD4" w:rsidRPr="00954CD4">
        <w:rPr>
          <w:rFonts w:ascii="游ゴシック" w:eastAsia="游ゴシック" w:hAnsi="游ゴシック" w:hint="eastAsia"/>
          <w:sz w:val="24"/>
          <w:u w:val="single"/>
        </w:rPr>
        <w:t>直売所整備</w:t>
      </w:r>
      <w:r w:rsidR="0006494D" w:rsidRPr="00954CD4">
        <w:rPr>
          <w:rFonts w:ascii="游ゴシック" w:eastAsia="游ゴシック" w:hAnsi="游ゴシック" w:hint="eastAsia"/>
          <w:sz w:val="24"/>
          <w:u w:val="single"/>
        </w:rPr>
        <w:t>に</w:t>
      </w:r>
      <w:r w:rsidR="0006494D">
        <w:rPr>
          <w:rFonts w:ascii="游ゴシック" w:eastAsia="游ゴシック" w:hAnsi="游ゴシック" w:hint="eastAsia"/>
          <w:sz w:val="24"/>
          <w:u w:val="single"/>
        </w:rPr>
        <w:t>係る</w:t>
      </w:r>
      <w:r w:rsidR="00B16655">
        <w:rPr>
          <w:rFonts w:ascii="游ゴシック" w:eastAsia="游ゴシック" w:hAnsi="游ゴシック" w:hint="eastAsia"/>
          <w:sz w:val="24"/>
          <w:u w:val="single"/>
        </w:rPr>
        <w:t>調査</w:t>
      </w:r>
      <w:r w:rsidR="0084601D" w:rsidRPr="003504E3">
        <w:rPr>
          <w:rFonts w:ascii="游ゴシック" w:eastAsia="游ゴシック" w:hAnsi="游ゴシック" w:hint="eastAsia"/>
          <w:sz w:val="24"/>
          <w:u w:val="single"/>
        </w:rPr>
        <w:t>業務委託</w:t>
      </w:r>
      <w:r w:rsidR="00C0697C">
        <w:rPr>
          <w:rFonts w:ascii="游ゴシック" w:eastAsia="游ゴシック" w:hAnsi="游ゴシック" w:hint="eastAsia"/>
          <w:sz w:val="24"/>
          <w:u w:val="single"/>
        </w:rPr>
        <w:t xml:space="preserve">　　　　</w:t>
      </w:r>
      <w:r w:rsidR="002869AA">
        <w:rPr>
          <w:rFonts w:ascii="游ゴシック" w:eastAsia="游ゴシック" w:hAnsi="游ゴシック" w:hint="eastAsia"/>
          <w:sz w:val="24"/>
          <w:u w:val="single"/>
        </w:rPr>
        <w:t xml:space="preserve">　　　</w:t>
      </w:r>
      <w:r w:rsidR="00C0697C">
        <w:rPr>
          <w:rFonts w:ascii="游ゴシック" w:eastAsia="游ゴシック" w:hAnsi="游ゴシック" w:hint="eastAsia"/>
          <w:sz w:val="24"/>
          <w:u w:val="single"/>
        </w:rPr>
        <w:t xml:space="preserve">　　　　　　　</w:t>
      </w:r>
    </w:p>
    <w:p w14:paraId="64383D4E" w14:textId="77777777" w:rsidR="00C40B17" w:rsidRPr="002409C0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5C94C8AE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２　路線等の名称</w:t>
      </w:r>
    </w:p>
    <w:p w14:paraId="52E391E7" w14:textId="0AEA6EE6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  <w:u w:val="single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  <w:u w:val="single"/>
        </w:rPr>
        <w:t xml:space="preserve">　－　　　　　　　　　　　　　　　　</w:t>
      </w:r>
      <w:r w:rsidR="0006494D">
        <w:rPr>
          <w:rFonts w:ascii="游ゴシック" w:eastAsia="游ゴシック" w:hAnsi="游ゴシック" w:hint="eastAsia"/>
          <w:sz w:val="24"/>
          <w:u w:val="single"/>
        </w:rPr>
        <w:t xml:space="preserve">　　　　　</w:t>
      </w:r>
      <w:r w:rsidR="00954CD4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</w:t>
      </w:r>
      <w:r w:rsidRPr="00CE7184">
        <w:rPr>
          <w:rFonts w:ascii="游ゴシック" w:eastAsia="游ゴシック" w:hAnsi="游ゴシック" w:hint="eastAsia"/>
          <w:sz w:val="24"/>
          <w:u w:val="single"/>
        </w:rPr>
        <w:t xml:space="preserve">　　</w:t>
      </w:r>
    </w:p>
    <w:p w14:paraId="7F612AD3" w14:textId="77777777" w:rsidR="00C40B17" w:rsidRPr="003504E3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4DB4CDAC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３　業務場所</w:t>
      </w:r>
    </w:p>
    <w:p w14:paraId="2C43246A" w14:textId="62C31380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  <w:u w:val="single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  <w:u w:val="single"/>
        </w:rPr>
        <w:t xml:space="preserve">　常滑市が指定する場所　</w:t>
      </w:r>
      <w:r w:rsidR="00B16655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</w:t>
      </w:r>
      <w:r w:rsidR="0006494D">
        <w:rPr>
          <w:rFonts w:ascii="游ゴシック" w:eastAsia="游ゴシック" w:hAnsi="游ゴシック" w:hint="eastAsia"/>
          <w:sz w:val="24"/>
          <w:u w:val="single"/>
        </w:rPr>
        <w:t xml:space="preserve">　　　</w:t>
      </w:r>
      <w:r w:rsidR="00954CD4">
        <w:rPr>
          <w:rFonts w:ascii="游ゴシック" w:eastAsia="游ゴシック" w:hAnsi="游ゴシック" w:hint="eastAsia"/>
          <w:sz w:val="24"/>
          <w:u w:val="single"/>
        </w:rPr>
        <w:t xml:space="preserve">　　　　　　　　　　</w:t>
      </w:r>
    </w:p>
    <w:p w14:paraId="7F543E46" w14:textId="53993E74" w:rsidR="00444962" w:rsidRDefault="00444962" w:rsidP="003504E3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（</w:t>
      </w:r>
      <w:r w:rsidR="00CB6A2D" w:rsidRPr="00CE7184">
        <w:rPr>
          <w:rFonts w:ascii="游ゴシック" w:eastAsia="游ゴシック" w:hAnsi="游ゴシック" w:hint="eastAsia"/>
          <w:sz w:val="24"/>
        </w:rPr>
        <w:t>注</w:t>
      </w:r>
      <w:r>
        <w:rPr>
          <w:rFonts w:ascii="游ゴシック" w:eastAsia="游ゴシック" w:hAnsi="游ゴシック" w:hint="eastAsia"/>
          <w:sz w:val="24"/>
        </w:rPr>
        <w:t>）</w:t>
      </w:r>
    </w:p>
    <w:p w14:paraId="23F87F46" w14:textId="5F05DF4C" w:rsidR="003504E3" w:rsidRDefault="003504E3" w:rsidP="003504E3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１ </w:t>
      </w:r>
      <w:r w:rsidR="00CB6A2D" w:rsidRPr="00CE7184">
        <w:rPr>
          <w:rFonts w:ascii="游ゴシック" w:eastAsia="游ゴシック" w:hAnsi="游ゴシック" w:hint="eastAsia"/>
          <w:sz w:val="24"/>
        </w:rPr>
        <w:t>用紙の大きさは日本工業規格Ａ４とする。</w:t>
      </w:r>
    </w:p>
    <w:p w14:paraId="57F24670" w14:textId="77777777" w:rsidR="003504E3" w:rsidRDefault="00CB6A2D" w:rsidP="00252015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２</w:t>
      </w:r>
      <w:r w:rsidR="003504E3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訂正又は抹消した箇所には押印すること。</w:t>
      </w:r>
    </w:p>
    <w:p w14:paraId="0B579C36" w14:textId="77777777" w:rsidR="003504E3" w:rsidRDefault="003504E3" w:rsidP="00252015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３ </w:t>
      </w:r>
      <w:r w:rsidR="00CB6A2D" w:rsidRPr="00CE7184">
        <w:rPr>
          <w:rFonts w:ascii="游ゴシック" w:eastAsia="游ゴシック" w:hAnsi="游ゴシック" w:hint="eastAsia"/>
          <w:sz w:val="24"/>
        </w:rPr>
        <w:t>金額の数字はアラビア数字を用い</w:t>
      </w:r>
      <w:r>
        <w:rPr>
          <w:rFonts w:ascii="游ゴシック" w:eastAsia="游ゴシック" w:hAnsi="游ゴシック" w:hint="eastAsia"/>
          <w:sz w:val="24"/>
        </w:rPr>
        <w:t>、</w:t>
      </w:r>
      <w:r w:rsidR="00CB6A2D" w:rsidRPr="00CE7184">
        <w:rPr>
          <w:rFonts w:ascii="游ゴシック" w:eastAsia="游ゴシック" w:hAnsi="游ゴシック" w:hint="eastAsia"/>
          <w:sz w:val="24"/>
        </w:rPr>
        <w:t>頭に金を記入のこと。</w:t>
      </w:r>
    </w:p>
    <w:p w14:paraId="33D8971A" w14:textId="31423914" w:rsidR="00252015" w:rsidRDefault="00CB6A2D" w:rsidP="00252015">
      <w:pPr>
        <w:spacing w:line="360" w:lineRule="exact"/>
        <w:rPr>
          <w:rFonts w:ascii="游ゴシック" w:eastAsia="游ゴシック" w:hAnsi="游ゴシック"/>
          <w:sz w:val="24"/>
          <w:u w:val="wave"/>
        </w:rPr>
      </w:pPr>
      <w:r w:rsidRPr="00CE7184">
        <w:rPr>
          <w:rFonts w:ascii="游ゴシック" w:eastAsia="游ゴシック" w:hAnsi="游ゴシック" w:hint="eastAsia"/>
          <w:sz w:val="24"/>
        </w:rPr>
        <w:t>４</w:t>
      </w:r>
      <w:r w:rsidR="003504E3">
        <w:rPr>
          <w:rFonts w:ascii="游ゴシック" w:eastAsia="游ゴシック" w:hAnsi="游ゴシック" w:hint="eastAsia"/>
          <w:sz w:val="24"/>
        </w:rPr>
        <w:t xml:space="preserve"> </w:t>
      </w:r>
      <w:r w:rsidR="00530DD6">
        <w:rPr>
          <w:rFonts w:ascii="游ゴシック" w:eastAsia="游ゴシック" w:hAnsi="游ゴシック" w:hint="eastAsia"/>
          <w:sz w:val="24"/>
        </w:rPr>
        <w:t>見積り金額は</w:t>
      </w:r>
      <w:r w:rsidRPr="00530DD6">
        <w:rPr>
          <w:rFonts w:ascii="游ゴシック" w:eastAsia="游ゴシック" w:hAnsi="游ゴシック" w:hint="eastAsia"/>
          <w:b/>
          <w:sz w:val="24"/>
          <w:u w:val="single"/>
        </w:rPr>
        <w:t>消費税額及び地方消費税を含む額</w:t>
      </w:r>
      <w:r w:rsidRPr="00530DD6">
        <w:rPr>
          <w:rFonts w:ascii="游ゴシック" w:eastAsia="游ゴシック" w:hAnsi="游ゴシック" w:hint="eastAsia"/>
          <w:sz w:val="24"/>
        </w:rPr>
        <w:t>で記入すること。</w:t>
      </w:r>
    </w:p>
    <w:p w14:paraId="77120835" w14:textId="669158FE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656" w14:textId="77777777" w:rsidR="00642A83" w:rsidRDefault="00642A83">
      <w:r>
        <w:separator/>
      </w:r>
    </w:p>
  </w:endnote>
  <w:endnote w:type="continuationSeparator" w:id="0">
    <w:p w14:paraId="6A68A133" w14:textId="77777777" w:rsidR="00642A83" w:rsidRDefault="006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4"/>
        <w:szCs w:val="24"/>
      </w:rPr>
    </w:sdtEndPr>
    <w:sdtContent>
      <w:p w14:paraId="6E2DC13E" w14:textId="2AD94310" w:rsidR="00870BF3" w:rsidRPr="00AE415F" w:rsidRDefault="00870BF3" w:rsidP="00AE415F">
        <w:pPr>
          <w:pStyle w:val="a7"/>
          <w:jc w:val="center"/>
          <w:rPr>
            <w:rFonts w:ascii="游ゴシック" w:eastAsia="游ゴシック" w:hAnsi="游ゴシック"/>
            <w:sz w:val="24"/>
            <w:szCs w:val="24"/>
          </w:rPr>
        </w:pP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begin"/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instrText xml:space="preserve">PAGE  \* MERGEFORMAT </w:instrTex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separate"/>
        </w:r>
        <w:r w:rsidR="00F17895">
          <w:rPr>
            <w:rFonts w:ascii="游ゴシック" w:eastAsia="游ゴシック" w:hAnsi="游ゴシック"/>
            <w:noProof/>
            <w:sz w:val="24"/>
            <w:szCs w:val="24"/>
          </w:rPr>
          <w:t>20</w: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4165" w14:textId="77777777" w:rsidR="00642A83" w:rsidRDefault="00642A83">
      <w:r>
        <w:separator/>
      </w:r>
    </w:p>
  </w:footnote>
  <w:footnote w:type="continuationSeparator" w:id="0">
    <w:p w14:paraId="714E89D4" w14:textId="77777777" w:rsidR="00642A83" w:rsidRDefault="0064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371325">
    <w:abstractNumId w:val="0"/>
  </w:num>
  <w:num w:numId="2" w16cid:durableId="214393946">
    <w:abstractNumId w:val="1"/>
  </w:num>
  <w:num w:numId="3" w16cid:durableId="2076969827">
    <w:abstractNumId w:val="2"/>
  </w:num>
  <w:num w:numId="4" w16cid:durableId="637682167">
    <w:abstractNumId w:val="12"/>
  </w:num>
  <w:num w:numId="5" w16cid:durableId="42219673">
    <w:abstractNumId w:val="8"/>
  </w:num>
  <w:num w:numId="6" w16cid:durableId="166406911">
    <w:abstractNumId w:val="6"/>
  </w:num>
  <w:num w:numId="7" w16cid:durableId="1521820354">
    <w:abstractNumId w:val="13"/>
  </w:num>
  <w:num w:numId="8" w16cid:durableId="319621510">
    <w:abstractNumId w:val="5"/>
  </w:num>
  <w:num w:numId="9" w16cid:durableId="13699320">
    <w:abstractNumId w:val="9"/>
  </w:num>
  <w:num w:numId="10" w16cid:durableId="94255315">
    <w:abstractNumId w:val="4"/>
  </w:num>
  <w:num w:numId="11" w16cid:durableId="937181865">
    <w:abstractNumId w:val="10"/>
  </w:num>
  <w:num w:numId="12" w16cid:durableId="1843083160">
    <w:abstractNumId w:val="7"/>
  </w:num>
  <w:num w:numId="13" w16cid:durableId="169806230">
    <w:abstractNumId w:val="3"/>
  </w:num>
  <w:num w:numId="14" w16cid:durableId="407577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17"/>
    <w:rsid w:val="0002514D"/>
    <w:rsid w:val="000316A4"/>
    <w:rsid w:val="00036CD3"/>
    <w:rsid w:val="00043932"/>
    <w:rsid w:val="00057706"/>
    <w:rsid w:val="0006432C"/>
    <w:rsid w:val="0006494D"/>
    <w:rsid w:val="00080C7F"/>
    <w:rsid w:val="00082C12"/>
    <w:rsid w:val="000A1B9A"/>
    <w:rsid w:val="000A2CA0"/>
    <w:rsid w:val="000E227E"/>
    <w:rsid w:val="00125E66"/>
    <w:rsid w:val="00152603"/>
    <w:rsid w:val="0016733A"/>
    <w:rsid w:val="00172C53"/>
    <w:rsid w:val="001733F9"/>
    <w:rsid w:val="00195695"/>
    <w:rsid w:val="001C2C3D"/>
    <w:rsid w:val="001C4AC8"/>
    <w:rsid w:val="001D3C66"/>
    <w:rsid w:val="001E430E"/>
    <w:rsid w:val="001E5CC4"/>
    <w:rsid w:val="001F3F9A"/>
    <w:rsid w:val="00222148"/>
    <w:rsid w:val="002236ED"/>
    <w:rsid w:val="002409C0"/>
    <w:rsid w:val="00252015"/>
    <w:rsid w:val="00262D6A"/>
    <w:rsid w:val="00284DF0"/>
    <w:rsid w:val="002869AA"/>
    <w:rsid w:val="00297066"/>
    <w:rsid w:val="002B25A4"/>
    <w:rsid w:val="002C2606"/>
    <w:rsid w:val="0030472A"/>
    <w:rsid w:val="00307683"/>
    <w:rsid w:val="00321F19"/>
    <w:rsid w:val="003504E3"/>
    <w:rsid w:val="00351C16"/>
    <w:rsid w:val="0035445C"/>
    <w:rsid w:val="003744C0"/>
    <w:rsid w:val="003B24C0"/>
    <w:rsid w:val="003E067C"/>
    <w:rsid w:val="00415D60"/>
    <w:rsid w:val="00420F7A"/>
    <w:rsid w:val="00444962"/>
    <w:rsid w:val="00455CA9"/>
    <w:rsid w:val="00474B58"/>
    <w:rsid w:val="00490401"/>
    <w:rsid w:val="004C2DE4"/>
    <w:rsid w:val="004C446B"/>
    <w:rsid w:val="004C4E10"/>
    <w:rsid w:val="004D562D"/>
    <w:rsid w:val="004D6623"/>
    <w:rsid w:val="004D6F30"/>
    <w:rsid w:val="004E3E7D"/>
    <w:rsid w:val="00530DD6"/>
    <w:rsid w:val="00533112"/>
    <w:rsid w:val="00541E01"/>
    <w:rsid w:val="005664E7"/>
    <w:rsid w:val="00615AB5"/>
    <w:rsid w:val="006214FB"/>
    <w:rsid w:val="00642A83"/>
    <w:rsid w:val="00672FDD"/>
    <w:rsid w:val="00675E6F"/>
    <w:rsid w:val="006A4199"/>
    <w:rsid w:val="006C0C2D"/>
    <w:rsid w:val="006C1D19"/>
    <w:rsid w:val="006C37D2"/>
    <w:rsid w:val="006D0C71"/>
    <w:rsid w:val="007016CF"/>
    <w:rsid w:val="007066AB"/>
    <w:rsid w:val="00721026"/>
    <w:rsid w:val="00742523"/>
    <w:rsid w:val="00762E52"/>
    <w:rsid w:val="007803C4"/>
    <w:rsid w:val="0078780B"/>
    <w:rsid w:val="007C3A69"/>
    <w:rsid w:val="0084601D"/>
    <w:rsid w:val="00847D9D"/>
    <w:rsid w:val="008651DA"/>
    <w:rsid w:val="00870BF3"/>
    <w:rsid w:val="008A4D38"/>
    <w:rsid w:val="008B5562"/>
    <w:rsid w:val="008C0B8D"/>
    <w:rsid w:val="008D5412"/>
    <w:rsid w:val="008E62F2"/>
    <w:rsid w:val="008F60BF"/>
    <w:rsid w:val="008F6D78"/>
    <w:rsid w:val="00920BD0"/>
    <w:rsid w:val="00924F59"/>
    <w:rsid w:val="00941F82"/>
    <w:rsid w:val="00954CD4"/>
    <w:rsid w:val="00971B55"/>
    <w:rsid w:val="009733D5"/>
    <w:rsid w:val="00992511"/>
    <w:rsid w:val="009A1596"/>
    <w:rsid w:val="009A4CDE"/>
    <w:rsid w:val="009B0622"/>
    <w:rsid w:val="009C6A15"/>
    <w:rsid w:val="009F76E4"/>
    <w:rsid w:val="00A03FFF"/>
    <w:rsid w:val="00A07269"/>
    <w:rsid w:val="00A1258D"/>
    <w:rsid w:val="00A2127D"/>
    <w:rsid w:val="00A2204B"/>
    <w:rsid w:val="00A401C9"/>
    <w:rsid w:val="00A46E06"/>
    <w:rsid w:val="00A55805"/>
    <w:rsid w:val="00A579BA"/>
    <w:rsid w:val="00A57DFE"/>
    <w:rsid w:val="00A64CD9"/>
    <w:rsid w:val="00A7613D"/>
    <w:rsid w:val="00A8040A"/>
    <w:rsid w:val="00AA2D62"/>
    <w:rsid w:val="00AB645B"/>
    <w:rsid w:val="00AB6F24"/>
    <w:rsid w:val="00AC06EB"/>
    <w:rsid w:val="00AE415F"/>
    <w:rsid w:val="00AE5774"/>
    <w:rsid w:val="00B059DA"/>
    <w:rsid w:val="00B16655"/>
    <w:rsid w:val="00B23C39"/>
    <w:rsid w:val="00B342E1"/>
    <w:rsid w:val="00B40C45"/>
    <w:rsid w:val="00B52A67"/>
    <w:rsid w:val="00B605F0"/>
    <w:rsid w:val="00BB2245"/>
    <w:rsid w:val="00BD214F"/>
    <w:rsid w:val="00BE12DF"/>
    <w:rsid w:val="00BF578F"/>
    <w:rsid w:val="00C02656"/>
    <w:rsid w:val="00C0697C"/>
    <w:rsid w:val="00C12B00"/>
    <w:rsid w:val="00C40B17"/>
    <w:rsid w:val="00C4344A"/>
    <w:rsid w:val="00C43D90"/>
    <w:rsid w:val="00C46691"/>
    <w:rsid w:val="00C51570"/>
    <w:rsid w:val="00C61052"/>
    <w:rsid w:val="00C66BFA"/>
    <w:rsid w:val="00C70486"/>
    <w:rsid w:val="00C96170"/>
    <w:rsid w:val="00C97D44"/>
    <w:rsid w:val="00CB6A2D"/>
    <w:rsid w:val="00CE6287"/>
    <w:rsid w:val="00CE7184"/>
    <w:rsid w:val="00CF45E6"/>
    <w:rsid w:val="00D04C44"/>
    <w:rsid w:val="00D12E7B"/>
    <w:rsid w:val="00D27023"/>
    <w:rsid w:val="00D47298"/>
    <w:rsid w:val="00D72F22"/>
    <w:rsid w:val="00D76141"/>
    <w:rsid w:val="00D77208"/>
    <w:rsid w:val="00D840B8"/>
    <w:rsid w:val="00D901E8"/>
    <w:rsid w:val="00DA3FEC"/>
    <w:rsid w:val="00DD36C5"/>
    <w:rsid w:val="00DD4AA5"/>
    <w:rsid w:val="00DF20E1"/>
    <w:rsid w:val="00DF6533"/>
    <w:rsid w:val="00E01FA9"/>
    <w:rsid w:val="00E03C33"/>
    <w:rsid w:val="00E21492"/>
    <w:rsid w:val="00E25F38"/>
    <w:rsid w:val="00E40414"/>
    <w:rsid w:val="00E450A0"/>
    <w:rsid w:val="00E71CFB"/>
    <w:rsid w:val="00EB62ED"/>
    <w:rsid w:val="00ED32F7"/>
    <w:rsid w:val="00F075BD"/>
    <w:rsid w:val="00F07C2A"/>
    <w:rsid w:val="00F17895"/>
    <w:rsid w:val="00F20B7B"/>
    <w:rsid w:val="00F42A71"/>
    <w:rsid w:val="00FA0F14"/>
    <w:rsid w:val="00FA1304"/>
    <w:rsid w:val="00FB02A6"/>
    <w:rsid w:val="00FC65D2"/>
    <w:rsid w:val="00FD060E"/>
    <w:rsid w:val="00FD426C"/>
    <w:rsid w:val="00FE27E7"/>
    <w:rsid w:val="00FF188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A3F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西平　武史</cp:lastModifiedBy>
  <cp:revision>2</cp:revision>
  <cp:lastPrinted>2024-05-21T01:39:00Z</cp:lastPrinted>
  <dcterms:created xsi:type="dcterms:W3CDTF">2024-05-28T02:26:00Z</dcterms:created>
  <dcterms:modified xsi:type="dcterms:W3CDTF">2024-05-28T02:26:00Z</dcterms:modified>
</cp:coreProperties>
</file>